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廉洁承诺书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中国医学科学院医学实验动物研究所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项目采购活动中，我单位将遵循“公开、公正、公平，诚实信用”原则，郑重承诺：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一、我单位提交的材料均为本单位拥有，均真实、有效、合法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二、不以他人名义报名参加或其他方式弄虚作假，骗取成交结果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、不与其他参与报名单位相互串通报价，不排挤其他报名单位的公平竞争、损害采购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的合法权益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贵单位</w:t>
      </w:r>
      <w:r>
        <w:rPr>
          <w:rFonts w:hint="eastAsia" w:ascii="仿宋" w:hAnsi="仿宋" w:eastAsia="仿宋" w:cs="仿宋"/>
          <w:sz w:val="32"/>
          <w:szCs w:val="32"/>
        </w:rPr>
        <w:t>采购人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员</w:t>
      </w:r>
      <w:r>
        <w:rPr>
          <w:rFonts w:hint="eastAsia" w:ascii="仿宋" w:hAnsi="仿宋" w:eastAsia="仿宋" w:cs="仿宋"/>
          <w:sz w:val="32"/>
          <w:szCs w:val="32"/>
        </w:rPr>
        <w:t>或采购委员会成员无利害关系。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不以任何方式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向</w:t>
      </w:r>
      <w:r>
        <w:rPr>
          <w:rFonts w:hint="eastAsia" w:ascii="仿宋" w:hAnsi="仿宋" w:eastAsia="仿宋" w:cs="仿宋"/>
          <w:sz w:val="32"/>
          <w:szCs w:val="32"/>
        </w:rPr>
        <w:t>采购人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员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采购（评审）委员会成员、</w:t>
      </w:r>
      <w:r>
        <w:rPr>
          <w:rFonts w:hint="eastAsia" w:ascii="仿宋" w:hAnsi="仿宋" w:eastAsia="仿宋" w:cs="仿宋"/>
          <w:sz w:val="32"/>
          <w:szCs w:val="32"/>
        </w:rPr>
        <w:t>项目招标人员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审批人员、监管人员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等有关人员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sz w:val="32"/>
          <w:szCs w:val="32"/>
        </w:rPr>
        <w:t>招标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代理机构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人员、</w:t>
      </w:r>
      <w:r>
        <w:rPr>
          <w:rFonts w:hint="eastAsia" w:ascii="仿宋" w:hAnsi="仿宋" w:eastAsia="仿宋" w:cs="仿宋"/>
          <w:sz w:val="32"/>
          <w:szCs w:val="32"/>
        </w:rPr>
        <w:t>评标（评审）专家提供不正当利益等方式谋求成交或照顾。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、一旦发现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贵单位</w:t>
      </w:r>
      <w:r>
        <w:rPr>
          <w:rFonts w:hint="eastAsia" w:ascii="仿宋" w:hAnsi="仿宋" w:eastAsia="仿宋" w:cs="仿宋"/>
          <w:sz w:val="32"/>
          <w:szCs w:val="32"/>
        </w:rPr>
        <w:t>相关人员在采购过程中有索要财物、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好处</w:t>
      </w:r>
      <w:r>
        <w:rPr>
          <w:rFonts w:hint="eastAsia" w:ascii="仿宋" w:hAnsi="仿宋" w:eastAsia="仿宋" w:cs="仿宋"/>
          <w:sz w:val="32"/>
          <w:szCs w:val="32"/>
        </w:rPr>
        <w:t>等不廉洁行为，坚决予以抵制，并及时向贵单位纪检监察室举报（举报电话：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010-67767702</w:t>
      </w:r>
      <w:r>
        <w:rPr>
          <w:rFonts w:hint="eastAsia" w:ascii="仿宋" w:hAnsi="仿宋" w:eastAsia="仿宋" w:cs="仿宋"/>
          <w:sz w:val="32"/>
          <w:szCs w:val="32"/>
        </w:rPr>
        <w:t>；举报邮箱：dysjijianban@163.com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"mailto:jijian@cnilas.org）。"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）。</w:t>
      </w:r>
      <w:r>
        <w:rPr>
          <w:rStyle w:val="4"/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</w:rPr>
        <w:t>若违反上述承诺，愿接受被取消报名参与资格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列入供应商黑名单、终止合作、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终止合同、通报、</w:t>
      </w:r>
      <w:r>
        <w:rPr>
          <w:rFonts w:hint="eastAsia" w:ascii="仿宋" w:hAnsi="仿宋" w:eastAsia="仿宋" w:cs="仿宋"/>
          <w:sz w:val="32"/>
          <w:szCs w:val="32"/>
        </w:rPr>
        <w:t>追究相关民事、行政等及其他任何形式的处罚。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人及</w:t>
      </w:r>
      <w:r>
        <w:rPr>
          <w:rFonts w:hint="eastAsia" w:ascii="仿宋" w:hAnsi="仿宋" w:eastAsia="仿宋" w:cs="仿宋"/>
          <w:sz w:val="32"/>
          <w:szCs w:val="32"/>
        </w:rPr>
        <w:t xml:space="preserve">电话：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签订时间</w:t>
      </w:r>
      <w:r>
        <w:rPr>
          <w:rFonts w:hint="eastAsia" w:ascii="仿宋" w:hAnsi="仿宋" w:eastAsia="仿宋" w:cs="仿宋"/>
          <w:sz w:val="32"/>
          <w:szCs w:val="32"/>
        </w:rPr>
        <w:t xml:space="preserve">：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66F6B"/>
    <w:rsid w:val="025A1055"/>
    <w:rsid w:val="02AC57E4"/>
    <w:rsid w:val="0BC22AFC"/>
    <w:rsid w:val="11EA4DE7"/>
    <w:rsid w:val="13BE305D"/>
    <w:rsid w:val="173F1B72"/>
    <w:rsid w:val="18176488"/>
    <w:rsid w:val="1BB750B7"/>
    <w:rsid w:val="2102443C"/>
    <w:rsid w:val="2B330D0F"/>
    <w:rsid w:val="2F6D7B0F"/>
    <w:rsid w:val="2FDD171B"/>
    <w:rsid w:val="30DC13F0"/>
    <w:rsid w:val="330E011C"/>
    <w:rsid w:val="39266F6B"/>
    <w:rsid w:val="3E135D25"/>
    <w:rsid w:val="427F6A0F"/>
    <w:rsid w:val="44511DC0"/>
    <w:rsid w:val="54387825"/>
    <w:rsid w:val="58DA7713"/>
    <w:rsid w:val="5D341BBE"/>
    <w:rsid w:val="61912421"/>
    <w:rsid w:val="62224451"/>
    <w:rsid w:val="688C389A"/>
    <w:rsid w:val="6E9E0950"/>
    <w:rsid w:val="702F34DE"/>
    <w:rsid w:val="704F032E"/>
    <w:rsid w:val="7614323A"/>
    <w:rsid w:val="78F00090"/>
    <w:rsid w:val="79044248"/>
    <w:rsid w:val="7BB70298"/>
    <w:rsid w:val="7DA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DC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476</Characters>
  <Lines>0</Lines>
  <Paragraphs>0</Paragraphs>
  <TotalTime>7</TotalTime>
  <ScaleCrop>false</ScaleCrop>
  <LinksUpToDate>false</LinksUpToDate>
  <CharactersWithSpaces>553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2022-04-04T14:42:00Z</dcterms:created>
  <dc:creator>微信用户</dc:creator>
  <cp:lastModifiedBy>SLJ</cp:lastModifiedBy>
  <dcterms:modified xsi:type="dcterms:W3CDTF">2022-04-18T04:45:24Z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A5A9CFCE1DE54FFD8F56DB84A5BA10F0</vt:lpwstr>
  </property>
</Properties>
</file>